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25" w:rsidRDefault="007940A7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от17</w:t>
      </w:r>
      <w:r w:rsidR="004A295C">
        <w:rPr>
          <w:rFonts w:ascii="Times New Roman" w:hAnsi="Times New Roman" w:cs="Times New Roman"/>
          <w:sz w:val="28"/>
        </w:rPr>
        <w:t>.</w:t>
      </w:r>
      <w:r w:rsidR="005F7DDC">
        <w:rPr>
          <w:rFonts w:ascii="Times New Roman" w:hAnsi="Times New Roman" w:cs="Times New Roman"/>
          <w:sz w:val="28"/>
        </w:rPr>
        <w:t>02.2022</w:t>
      </w:r>
      <w:r w:rsidR="00FF7C35">
        <w:rPr>
          <w:rFonts w:ascii="Times New Roman" w:hAnsi="Times New Roman" w:cs="Times New Roman"/>
          <w:sz w:val="28"/>
        </w:rPr>
        <w:t xml:space="preserve"> четверг.</w:t>
      </w:r>
    </w:p>
    <w:p w:rsidR="00861E9D" w:rsidRDefault="00861E9D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p w:rsidR="009416F3" w:rsidRDefault="009416F3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обучения:</w:t>
      </w:r>
      <w:r w:rsidR="004C02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дистанционное(удалённое)</w:t>
      </w:r>
    </w:p>
    <w:p w:rsidR="00575725" w:rsidRDefault="00575725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Отделение: ДПОП: Хоровое пение, муз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</w:t>
      </w:r>
      <w:proofErr w:type="gramEnd"/>
      <w:r>
        <w:rPr>
          <w:rFonts w:ascii="Times New Roman" w:hAnsi="Times New Roman" w:cs="Times New Roman"/>
          <w:sz w:val="28"/>
        </w:rPr>
        <w:t>ольклор, РЭОД.</w:t>
      </w:r>
    </w:p>
    <w:p w:rsidR="00575725" w:rsidRDefault="00575725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Фортепиано.</w:t>
      </w:r>
    </w:p>
    <w:p w:rsidR="00575725" w:rsidRPr="009416F3" w:rsidRDefault="00575725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контроля: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Pr="009416F3">
        <w:rPr>
          <w:rFonts w:ascii="Times New Roman" w:hAnsi="Times New Roman" w:cs="Times New Roman"/>
          <w:sz w:val="28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5F7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А-50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C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4C1FBD" w:rsidP="0059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Игнатьев. Песенка –марш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Барбоса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егритянская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колыбельная-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соединпть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двумя руками.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5F7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17FD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Я-11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5F7D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4C1F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Игнатьев.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Барабанщик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26AB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="00926AB7">
              <w:rPr>
                <w:rFonts w:ascii="Times New Roman" w:hAnsi="Times New Roman" w:cs="Times New Roman"/>
                <w:sz w:val="24"/>
                <w:szCs w:val="28"/>
              </w:rPr>
              <w:t>оцарт</w:t>
            </w:r>
            <w:proofErr w:type="spellEnd"/>
            <w:r w:rsidR="00926AB7">
              <w:rPr>
                <w:rFonts w:ascii="Times New Roman" w:hAnsi="Times New Roman" w:cs="Times New Roman"/>
                <w:sz w:val="24"/>
                <w:szCs w:val="28"/>
              </w:rPr>
              <w:t>. Колокольчики звеня</w:t>
            </w:r>
            <w:proofErr w:type="gramStart"/>
            <w:r w:rsidR="00926AB7">
              <w:rPr>
                <w:rFonts w:ascii="Times New Roman" w:hAnsi="Times New Roman" w:cs="Times New Roman"/>
                <w:sz w:val="24"/>
                <w:szCs w:val="28"/>
              </w:rPr>
              <w:t>т-</w:t>
            </w:r>
            <w:proofErr w:type="gramEnd"/>
            <w:r w:rsidR="00926AB7">
              <w:rPr>
                <w:rFonts w:ascii="Times New Roman" w:hAnsi="Times New Roman" w:cs="Times New Roman"/>
                <w:sz w:val="24"/>
                <w:szCs w:val="28"/>
              </w:rPr>
              <w:t xml:space="preserve"> разбор отд.к.р.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361D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692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8C6C4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C6C4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926A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Гедике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тюд.Гумберт.Этюд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убрать фальшивые ноты. Сдвинуть темп.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Этюд-разбор отд.к.р.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692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C6E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К-131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692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926A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Старинная французская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песня</w:t>
            </w:r>
            <w:proofErr w:type="gramStart"/>
            <w:r w:rsidR="0069257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онтрданс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 разбор отд.к.р.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692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</w:t>
            </w:r>
            <w:r w:rsidR="0069257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5757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9416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692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П.Чайковский. Итальянская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песенка-соединить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двумя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75725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 w:rsidR="00575725">
              <w:rPr>
                <w:rFonts w:ascii="Times New Roman" w:hAnsi="Times New Roman" w:cs="Times New Roman"/>
                <w:sz w:val="24"/>
                <w:szCs w:val="28"/>
              </w:rPr>
              <w:t>айкапар.Листок</w:t>
            </w:r>
            <w:proofErr w:type="spellEnd"/>
            <w:r w:rsidR="00575725">
              <w:rPr>
                <w:rFonts w:ascii="Times New Roman" w:hAnsi="Times New Roman" w:cs="Times New Roman"/>
                <w:sz w:val="24"/>
                <w:szCs w:val="28"/>
              </w:rPr>
              <w:t xml:space="preserve"> из </w:t>
            </w:r>
            <w:proofErr w:type="spellStart"/>
            <w:r w:rsidR="00575725">
              <w:rPr>
                <w:rFonts w:ascii="Times New Roman" w:hAnsi="Times New Roman" w:cs="Times New Roman"/>
                <w:sz w:val="24"/>
                <w:szCs w:val="28"/>
              </w:rPr>
              <w:t>альбома-работа</w:t>
            </w:r>
            <w:proofErr w:type="spellEnd"/>
            <w:r w:rsidR="00575725">
              <w:rPr>
                <w:rFonts w:ascii="Times New Roman" w:hAnsi="Times New Roman" w:cs="Times New Roman"/>
                <w:sz w:val="24"/>
                <w:szCs w:val="28"/>
              </w:rPr>
              <w:t xml:space="preserve"> над </w:t>
            </w:r>
            <w:proofErr w:type="spellStart"/>
            <w:r w:rsidR="00575725">
              <w:rPr>
                <w:rFonts w:ascii="Times New Roman" w:hAnsi="Times New Roman" w:cs="Times New Roman"/>
                <w:sz w:val="24"/>
                <w:szCs w:val="28"/>
              </w:rPr>
              <w:t>звуком.Клементи.Сонат</w:t>
            </w:r>
            <w:r w:rsidR="00926AB7">
              <w:rPr>
                <w:rFonts w:ascii="Times New Roman" w:hAnsi="Times New Roman" w:cs="Times New Roman"/>
                <w:sz w:val="24"/>
                <w:szCs w:val="28"/>
              </w:rPr>
              <w:t>ина-соединить</w:t>
            </w:r>
            <w:proofErr w:type="spellEnd"/>
            <w:r w:rsidR="00926AB7">
              <w:rPr>
                <w:rFonts w:ascii="Times New Roman" w:hAnsi="Times New Roman" w:cs="Times New Roman"/>
                <w:sz w:val="24"/>
                <w:szCs w:val="28"/>
              </w:rPr>
              <w:t xml:space="preserve"> двум руками</w:t>
            </w:r>
            <w:r w:rsidR="0057572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C1E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  <w:tr w:rsidR="00575725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Pr="00575725" w:rsidRDefault="005757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М-77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9416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9416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Вакулова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95AC3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gramEnd"/>
            <w:r w:rsidR="00495AC3">
              <w:rPr>
                <w:rFonts w:ascii="Times New Roman" w:hAnsi="Times New Roman" w:cs="Times New Roman"/>
                <w:sz w:val="24"/>
                <w:szCs w:val="28"/>
              </w:rPr>
              <w:t>ранцузская</w:t>
            </w:r>
            <w:proofErr w:type="spellEnd"/>
            <w:r w:rsidR="00495A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26AB7">
              <w:rPr>
                <w:rFonts w:ascii="Times New Roman" w:hAnsi="Times New Roman" w:cs="Times New Roman"/>
                <w:sz w:val="24"/>
                <w:szCs w:val="28"/>
              </w:rPr>
              <w:t xml:space="preserve">песенка. –Работа над </w:t>
            </w:r>
            <w:proofErr w:type="spellStart"/>
            <w:r w:rsidR="00926AB7">
              <w:rPr>
                <w:rFonts w:ascii="Times New Roman" w:hAnsi="Times New Roman" w:cs="Times New Roman"/>
                <w:sz w:val="24"/>
                <w:szCs w:val="28"/>
              </w:rPr>
              <w:t>фразировкой</w:t>
            </w:r>
            <w:r w:rsidR="00495AC3">
              <w:rPr>
                <w:rFonts w:ascii="Times New Roman" w:hAnsi="Times New Roman" w:cs="Times New Roman"/>
                <w:sz w:val="24"/>
                <w:szCs w:val="28"/>
              </w:rPr>
              <w:t>.Гедике.Этюд.Гумберт.Этюд.-</w:t>
            </w:r>
            <w:r w:rsidR="00926AB7">
              <w:rPr>
                <w:rFonts w:ascii="Times New Roman" w:hAnsi="Times New Roman" w:cs="Times New Roman"/>
                <w:sz w:val="24"/>
                <w:szCs w:val="28"/>
              </w:rPr>
              <w:t>Шитте</w:t>
            </w:r>
            <w:proofErr w:type="spellEnd"/>
            <w:r w:rsidR="00926AB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 w:rsidR="00926AB7">
              <w:rPr>
                <w:rFonts w:ascii="Times New Roman" w:hAnsi="Times New Roman" w:cs="Times New Roman"/>
                <w:sz w:val="24"/>
                <w:szCs w:val="28"/>
              </w:rPr>
              <w:t>Этюд-соединить</w:t>
            </w:r>
            <w:proofErr w:type="spellEnd"/>
            <w:proofErr w:type="gramEnd"/>
            <w:r w:rsidR="00926AB7">
              <w:rPr>
                <w:rFonts w:ascii="Times New Roman" w:hAnsi="Times New Roman" w:cs="Times New Roman"/>
                <w:sz w:val="24"/>
                <w:szCs w:val="28"/>
              </w:rPr>
              <w:t xml:space="preserve"> двумя руками.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95A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  <w:tr w:rsidR="00575725" w:rsidTr="005056D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К-158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РЭОД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F04507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Фа-Соль-разобрать</w:t>
            </w:r>
            <w:proofErr w:type="gramStart"/>
            <w:r w:rsidR="00495A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зучаем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Соль.Повтояем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длительности.</w:t>
            </w:r>
            <w:r w:rsidR="00495AC3">
              <w:rPr>
                <w:rFonts w:ascii="Times New Roman" w:hAnsi="Times New Roman" w:cs="Times New Roman"/>
                <w:sz w:val="24"/>
                <w:szCs w:val="28"/>
              </w:rPr>
              <w:t xml:space="preserve"> Работа над постановкой руки.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205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75725" w:rsidTr="005056D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Б-72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95AC3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Хачатурян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).Сдвинуть темп.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205F2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</w:tr>
      <w:tr w:rsidR="00575725" w:rsidTr="005056D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205F2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А-28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205F2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205F2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Черни. Этюд- проработать в разных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ритмах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0450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="00F04507">
              <w:rPr>
                <w:rFonts w:ascii="Times New Roman" w:hAnsi="Times New Roman" w:cs="Times New Roman"/>
                <w:sz w:val="24"/>
                <w:szCs w:val="28"/>
              </w:rPr>
              <w:t>двинуть</w:t>
            </w:r>
            <w:proofErr w:type="spellEnd"/>
            <w:r w:rsidR="00F04507">
              <w:rPr>
                <w:rFonts w:ascii="Times New Roman" w:hAnsi="Times New Roman" w:cs="Times New Roman"/>
                <w:sz w:val="24"/>
                <w:szCs w:val="28"/>
              </w:rPr>
              <w:t xml:space="preserve"> темп.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F04507">
              <w:rPr>
                <w:rFonts w:ascii="Times New Roman" w:hAnsi="Times New Roman" w:cs="Times New Roman"/>
                <w:sz w:val="24"/>
                <w:szCs w:val="28"/>
              </w:rPr>
              <w:t>лементи</w:t>
            </w:r>
            <w:proofErr w:type="spellEnd"/>
            <w:r w:rsidR="00F0450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 w:rsidR="00F04507">
              <w:rPr>
                <w:rFonts w:ascii="Times New Roman" w:hAnsi="Times New Roman" w:cs="Times New Roman"/>
                <w:sz w:val="24"/>
                <w:szCs w:val="28"/>
              </w:rPr>
              <w:t>Сонатина-соединить</w:t>
            </w:r>
            <w:proofErr w:type="spellEnd"/>
            <w:proofErr w:type="gramEnd"/>
            <w:r w:rsidR="00F04507">
              <w:rPr>
                <w:rFonts w:ascii="Times New Roman" w:hAnsi="Times New Roman" w:cs="Times New Roman"/>
                <w:sz w:val="24"/>
                <w:szCs w:val="28"/>
              </w:rPr>
              <w:t xml:space="preserve"> двумя руками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А.Дюран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 Работа над фразировкой</w:t>
            </w:r>
            <w:r w:rsidR="00F04507">
              <w:rPr>
                <w:rFonts w:ascii="Times New Roman" w:hAnsi="Times New Roman" w:cs="Times New Roman"/>
                <w:sz w:val="24"/>
                <w:szCs w:val="28"/>
              </w:rPr>
              <w:t xml:space="preserve">, ритмом и характером </w:t>
            </w:r>
            <w:proofErr w:type="spellStart"/>
            <w:r w:rsidR="00F04507">
              <w:rPr>
                <w:rFonts w:ascii="Times New Roman" w:hAnsi="Times New Roman" w:cs="Times New Roman"/>
                <w:sz w:val="24"/>
                <w:szCs w:val="28"/>
              </w:rPr>
              <w:t>пр-я</w:t>
            </w:r>
            <w:proofErr w:type="spellEnd"/>
            <w:r w:rsidR="00F0450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205F2" w:rsidP="005056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  <w:tr w:rsidR="00575725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205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Ч-19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25" w:rsidRDefault="004205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РЭОД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205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Изучение нотного материала. Упражнения для постановки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0450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="00F04507">
              <w:rPr>
                <w:rFonts w:ascii="Times New Roman" w:hAnsi="Times New Roman" w:cs="Times New Roman"/>
                <w:sz w:val="24"/>
                <w:szCs w:val="28"/>
              </w:rPr>
              <w:t>оролькова</w:t>
            </w:r>
            <w:proofErr w:type="spellEnd"/>
            <w:r w:rsidR="00F04507">
              <w:rPr>
                <w:rFonts w:ascii="Times New Roman" w:hAnsi="Times New Roman" w:cs="Times New Roman"/>
                <w:sz w:val="24"/>
                <w:szCs w:val="28"/>
              </w:rPr>
              <w:t>- Андрей-воробей. Кошкин дом.Солнышко.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25" w:rsidRDefault="004205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</w:tbl>
    <w:p w:rsidR="0020195E" w:rsidRDefault="0020195E"/>
    <w:sectPr w:rsidR="0020195E" w:rsidSect="0020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1E9D"/>
    <w:rsid w:val="000F3E6E"/>
    <w:rsid w:val="0014048D"/>
    <w:rsid w:val="00147581"/>
    <w:rsid w:val="001E2B02"/>
    <w:rsid w:val="001F0965"/>
    <w:rsid w:val="0020195E"/>
    <w:rsid w:val="002438FD"/>
    <w:rsid w:val="002C6E6C"/>
    <w:rsid w:val="00306657"/>
    <w:rsid w:val="00361D89"/>
    <w:rsid w:val="003F2956"/>
    <w:rsid w:val="004205F2"/>
    <w:rsid w:val="00471898"/>
    <w:rsid w:val="004754CF"/>
    <w:rsid w:val="00495AC3"/>
    <w:rsid w:val="004A295C"/>
    <w:rsid w:val="004C02BF"/>
    <w:rsid w:val="004C1FBD"/>
    <w:rsid w:val="004D77D2"/>
    <w:rsid w:val="00546290"/>
    <w:rsid w:val="00575725"/>
    <w:rsid w:val="00582681"/>
    <w:rsid w:val="00592AB1"/>
    <w:rsid w:val="005B4FDB"/>
    <w:rsid w:val="005F7DDC"/>
    <w:rsid w:val="00692571"/>
    <w:rsid w:val="00692986"/>
    <w:rsid w:val="007365DB"/>
    <w:rsid w:val="00742E88"/>
    <w:rsid w:val="007710A9"/>
    <w:rsid w:val="00777DB5"/>
    <w:rsid w:val="007940A7"/>
    <w:rsid w:val="008569BD"/>
    <w:rsid w:val="00861E9D"/>
    <w:rsid w:val="008C6C45"/>
    <w:rsid w:val="008E1D67"/>
    <w:rsid w:val="008F4F62"/>
    <w:rsid w:val="00917FD7"/>
    <w:rsid w:val="00926AB7"/>
    <w:rsid w:val="009416F3"/>
    <w:rsid w:val="009A04F2"/>
    <w:rsid w:val="00A5756E"/>
    <w:rsid w:val="00A61F0F"/>
    <w:rsid w:val="00AE536A"/>
    <w:rsid w:val="00B02FCB"/>
    <w:rsid w:val="00B20CC1"/>
    <w:rsid w:val="00C64E80"/>
    <w:rsid w:val="00CB2005"/>
    <w:rsid w:val="00D8399E"/>
    <w:rsid w:val="00F04507"/>
    <w:rsid w:val="00F07EC4"/>
    <w:rsid w:val="00FA4ADD"/>
    <w:rsid w:val="00FC1EA3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27</cp:revision>
  <dcterms:created xsi:type="dcterms:W3CDTF">2020-04-06T16:11:00Z</dcterms:created>
  <dcterms:modified xsi:type="dcterms:W3CDTF">2022-02-17T14:35:00Z</dcterms:modified>
</cp:coreProperties>
</file>